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12" w:rsidRDefault="00A95512" w:rsidP="00E923C9">
      <w:pPr>
        <w:spacing w:after="0"/>
        <w:rPr>
          <w:rFonts w:ascii="Garamond(W1)" w:hAnsi="Garamond(W1)"/>
          <w:b/>
          <w:i/>
          <w:sz w:val="20"/>
          <w:szCs w:val="20"/>
        </w:rPr>
      </w:pPr>
      <w:r>
        <w:rPr>
          <w:rFonts w:ascii="Garamond(W1)" w:hAnsi="Garamond(W1)"/>
          <w:b/>
          <w:sz w:val="20"/>
          <w:szCs w:val="20"/>
        </w:rPr>
        <w:t xml:space="preserve">Creative writing: </w:t>
      </w:r>
      <w:r w:rsidR="005E3241" w:rsidRPr="00A95512">
        <w:rPr>
          <w:rFonts w:ascii="Garamond(W1)" w:hAnsi="Garamond(W1)"/>
          <w:sz w:val="20"/>
          <w:szCs w:val="20"/>
        </w:rPr>
        <w:t>The creative writing task will ask you to consider what we learn from the people around us.</w:t>
      </w:r>
      <w:r w:rsidRPr="00A95512">
        <w:rPr>
          <w:rFonts w:ascii="Garamond(W1)" w:hAnsi="Garamond(W1)"/>
          <w:b/>
          <w:sz w:val="20"/>
          <w:szCs w:val="20"/>
        </w:rPr>
        <w:t xml:space="preserve"> </w:t>
      </w:r>
      <w:r w:rsidRPr="00A95512">
        <w:rPr>
          <w:rFonts w:ascii="Garamond(W1)" w:hAnsi="Garamond(W1)"/>
          <w:b/>
          <w:sz w:val="20"/>
          <w:szCs w:val="20"/>
        </w:rPr>
        <w:t xml:space="preserve">Prompt: </w:t>
      </w:r>
      <w:r w:rsidRPr="00A95512">
        <w:rPr>
          <w:rFonts w:ascii="Garamond(W1)" w:hAnsi="Garamond(W1)"/>
          <w:b/>
          <w:i/>
          <w:sz w:val="20"/>
          <w:szCs w:val="20"/>
        </w:rPr>
        <w:t>“I am who I am because of the people in my life”</w:t>
      </w:r>
    </w:p>
    <w:p w:rsidR="006F01A2" w:rsidRPr="00A95512" w:rsidRDefault="006F01A2" w:rsidP="00E923C9">
      <w:pPr>
        <w:spacing w:after="0"/>
        <w:rPr>
          <w:rFonts w:ascii="Garamond(W1)" w:hAnsi="Garamond(W1)"/>
          <w:b/>
          <w:i/>
          <w:sz w:val="20"/>
          <w:szCs w:val="20"/>
        </w:rPr>
      </w:pPr>
      <w:r w:rsidRPr="005E3241">
        <w:rPr>
          <w:rFonts w:ascii="Garamond(W1)" w:hAnsi="Garamond(W1)"/>
          <w:b/>
        </w:rPr>
        <w:t>Task:</w:t>
      </w:r>
      <w:r w:rsidRPr="005E3241">
        <w:rPr>
          <w:rFonts w:ascii="Garamond(W1)" w:hAnsi="Garamond(W1)"/>
        </w:rPr>
        <w:t xml:space="preserve"> For each form, write down the </w:t>
      </w:r>
      <w:r w:rsidRPr="00376BC2">
        <w:rPr>
          <w:rFonts w:ascii="Garamond(W1)" w:hAnsi="Garamond(W1)"/>
          <w:b/>
        </w:rPr>
        <w:t xml:space="preserve">main </w:t>
      </w:r>
      <w:r w:rsidR="00376BC2" w:rsidRPr="00376BC2">
        <w:rPr>
          <w:rFonts w:ascii="Garamond(W1)" w:hAnsi="Garamond(W1)"/>
          <w:b/>
        </w:rPr>
        <w:t xml:space="preserve">features and </w:t>
      </w:r>
      <w:r w:rsidRPr="00376BC2">
        <w:rPr>
          <w:rFonts w:ascii="Garamond(W1)" w:hAnsi="Garamond(W1)"/>
          <w:b/>
        </w:rPr>
        <w:t>conventions</w:t>
      </w:r>
      <w:r w:rsidRPr="005E3241">
        <w:rPr>
          <w:rFonts w:ascii="Garamond(W1)" w:hAnsi="Garamond(W1)"/>
        </w:rPr>
        <w:t xml:space="preserve"> </w:t>
      </w:r>
      <w:r w:rsidR="00376BC2" w:rsidRPr="00376BC2">
        <w:rPr>
          <w:rFonts w:ascii="Garamond(W1)" w:hAnsi="Garamond(W1)"/>
        </w:rPr>
        <w:t>and</w:t>
      </w:r>
      <w:r w:rsidR="00376BC2">
        <w:rPr>
          <w:rFonts w:ascii="Garamond(W1)" w:hAnsi="Garamond(W1)"/>
        </w:rPr>
        <w:t xml:space="preserve"> a</w:t>
      </w:r>
      <w:r w:rsidR="005E3241" w:rsidRPr="005E3241">
        <w:rPr>
          <w:rFonts w:ascii="Garamond(W1)" w:hAnsi="Garamond(W1)"/>
        </w:rPr>
        <w:t>dd two</w:t>
      </w:r>
      <w:r w:rsidR="005E3241">
        <w:rPr>
          <w:rFonts w:ascii="Garamond(W1)" w:hAnsi="Garamond(W1)"/>
        </w:rPr>
        <w:t xml:space="preserve"> more </w:t>
      </w:r>
      <w:r w:rsidR="00E923C9" w:rsidRPr="005E3241">
        <w:rPr>
          <w:rFonts w:ascii="Garamond(W1)" w:hAnsi="Garamond(W1)"/>
        </w:rPr>
        <w:t>w</w:t>
      </w:r>
      <w:r w:rsidR="00376BC2">
        <w:rPr>
          <w:rFonts w:ascii="Garamond(W1)" w:hAnsi="Garamond(W1)"/>
        </w:rPr>
        <w:t>rite sample creative writing</w:t>
      </w:r>
      <w:r w:rsidRPr="005E3241">
        <w:rPr>
          <w:rFonts w:ascii="Garamond(W1)" w:hAnsi="Garamond(W1)"/>
        </w:rPr>
        <w:t xml:space="preserve"> tasks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4394"/>
        <w:gridCol w:w="7513"/>
      </w:tblGrid>
      <w:tr w:rsidR="00A95512" w:rsidRPr="00E923C9" w:rsidTr="00376BC2">
        <w:tc>
          <w:tcPr>
            <w:tcW w:w="2093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FORM</w:t>
            </w:r>
          </w:p>
        </w:tc>
        <w:tc>
          <w:tcPr>
            <w:tcW w:w="4394" w:type="dxa"/>
          </w:tcPr>
          <w:p w:rsidR="00A95512" w:rsidRPr="00E923C9" w:rsidRDefault="00A95512" w:rsidP="00376BC2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 xml:space="preserve">FEATURES AND CONVENTIONS: </w:t>
            </w:r>
            <w:r w:rsidR="006E5441">
              <w:rPr>
                <w:rFonts w:ascii="Garamond(W1)" w:hAnsi="Garamond(W1)"/>
                <w:sz w:val="18"/>
                <w:szCs w:val="18"/>
              </w:rPr>
              <w:t xml:space="preserve">                    </w:t>
            </w:r>
            <w:r>
              <w:rPr>
                <w:rFonts w:ascii="Garamond(W1)" w:hAnsi="Garamond(W1)"/>
                <w:sz w:val="18"/>
                <w:szCs w:val="18"/>
              </w:rPr>
              <w:t xml:space="preserve">narrative </w:t>
            </w:r>
            <w:r w:rsidR="00376BC2">
              <w:rPr>
                <w:rFonts w:ascii="Garamond(W1)" w:hAnsi="Garamond(W1)"/>
                <w:sz w:val="18"/>
                <w:szCs w:val="18"/>
              </w:rPr>
              <w:t xml:space="preserve"> POV, </w:t>
            </w:r>
            <w:r>
              <w:rPr>
                <w:rFonts w:ascii="Garamond(W1)" w:hAnsi="Garamond(W1)"/>
                <w:sz w:val="18"/>
                <w:szCs w:val="18"/>
              </w:rPr>
              <w:t>techniques of cha</w:t>
            </w:r>
            <w:r w:rsidR="00376BC2">
              <w:rPr>
                <w:rFonts w:ascii="Garamond(W1)" w:hAnsi="Garamond(W1)"/>
                <w:sz w:val="18"/>
                <w:szCs w:val="18"/>
              </w:rPr>
              <w:t xml:space="preserve">racterisation, tone, </w:t>
            </w:r>
            <w:r>
              <w:rPr>
                <w:rFonts w:ascii="Garamond(W1)" w:hAnsi="Garamond(W1)"/>
                <w:sz w:val="18"/>
                <w:szCs w:val="18"/>
              </w:rPr>
              <w:t>style of language, structure</w:t>
            </w:r>
            <w:r w:rsidR="006E5441">
              <w:rPr>
                <w:rFonts w:ascii="Garamond(W1)" w:hAnsi="Garamond(W1)"/>
                <w:sz w:val="18"/>
                <w:szCs w:val="18"/>
              </w:rPr>
              <w:t>, genre</w:t>
            </w:r>
            <w:bookmarkStart w:id="0" w:name="_GoBack"/>
            <w:bookmarkEnd w:id="0"/>
          </w:p>
        </w:tc>
        <w:tc>
          <w:tcPr>
            <w:tcW w:w="7513" w:type="dxa"/>
          </w:tcPr>
          <w:p w:rsidR="00A95512" w:rsidRPr="00E923C9" w:rsidRDefault="00376BC2" w:rsidP="00AA4D6A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 xml:space="preserve">CREATIVE </w:t>
            </w:r>
            <w:r w:rsidR="00A95512" w:rsidRPr="00E923C9">
              <w:rPr>
                <w:rFonts w:ascii="Garamond(W1)" w:hAnsi="Garamond(W1)"/>
                <w:sz w:val="18"/>
                <w:szCs w:val="18"/>
              </w:rPr>
              <w:t>WRTITNG TASKS</w:t>
            </w:r>
          </w:p>
        </w:tc>
      </w:tr>
      <w:tr w:rsidR="00A95512" w:rsidRPr="00E923C9" w:rsidTr="00376BC2">
        <w:trPr>
          <w:trHeight w:val="857"/>
        </w:trPr>
        <w:tc>
          <w:tcPr>
            <w:tcW w:w="2093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12C770" wp14:editId="0C79D5B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161290</wp:posOffset>
                      </wp:positionV>
                      <wp:extent cx="1264920" cy="4953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4920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95512" w:rsidRPr="005E3241" w:rsidRDefault="00A95512" w:rsidP="005E324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Garamond(W1)" w:hAnsi="Garamond(W1)"/>
                                      <w:b/>
                                      <w:sz w:val="28"/>
                                      <w:szCs w:val="28"/>
                                      <w14:textOutline w14:w="10541" w14:cap="flat" w14:cmpd="sng" w14:algn="ctr">
                                        <w14:solidFill>
                                          <w14:srgbClr w14:val="7D7D7D">
                                            <w14:tint w14:val="100000"/>
                                            <w14:shade w14:val="100000"/>
                                            <w14:satMod w14:val="110000"/>
                                          </w14:srgb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  <w14:gs w14:pos="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50000">
                                              <w14:srgbClr w14:val="FFFFFF">
                                                <w14:shade w14:val="20000"/>
                                                <w14:satMod w14:val="300000"/>
                                              </w14:srgbClr>
                                            </w14:gs>
                                            <w14:gs w14:pos="79000">
                                              <w14:srgbClr w14:val="FFFFFF">
                                                <w14:tint w14:val="52000"/>
                                                <w14:satMod w14:val="300000"/>
                                              </w14:srgbClr>
                                            </w14:gs>
                                            <w14:gs w14:pos="100000">
                                              <w14:srgbClr w14:val="FFFFFF">
                                                <w14:tint w14:val="40000"/>
                                                <w14:satMod w14:val="2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.8pt;margin-top:12.7pt;width:99.6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" filled="f" stroked="f">
                      <v:fill o:detectmouseclick="t"/>
                      <v:textbox>
                        <w:txbxContent>
                          <w:p w:rsidR="00A95512" w:rsidRPr="005E3241" w:rsidRDefault="00A95512" w:rsidP="005E3241">
                            <w:pPr>
                              <w:spacing w:after="0" w:line="240" w:lineRule="auto"/>
                              <w:jc w:val="center"/>
                              <w:rPr>
                                <w:rFonts w:ascii="Garamond(W1)" w:hAnsi="Garamond(W1)"/>
                                <w:b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23C9">
              <w:rPr>
                <w:rFonts w:ascii="Garamond(W1)" w:hAnsi="Garamond(W1)"/>
                <w:sz w:val="18"/>
                <w:szCs w:val="18"/>
              </w:rPr>
              <w:t>Short story</w:t>
            </w:r>
          </w:p>
        </w:tc>
        <w:tc>
          <w:tcPr>
            <w:tcW w:w="4394" w:type="dxa"/>
          </w:tcPr>
          <w:p w:rsidR="00A95512" w:rsidRPr="00E923C9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  <w:r w:rsidR="00376BC2">
              <w:rPr>
                <w:rFonts w:ascii="Garamond(W1)" w:hAnsi="Garamond(W1)"/>
                <w:sz w:val="18"/>
                <w:szCs w:val="18"/>
              </w:rPr>
              <w:t xml:space="preserve"> </w:t>
            </w:r>
            <w:r>
              <w:rPr>
                <w:rFonts w:ascii="Garamond(W1)" w:hAnsi="Garamond(W1)"/>
                <w:sz w:val="18"/>
                <w:szCs w:val="18"/>
              </w:rPr>
              <w:t>-</w:t>
            </w:r>
            <w:r w:rsidRPr="00E923C9">
              <w:rPr>
                <w:rFonts w:ascii="Garamond(W1)" w:hAnsi="Garamond(W1)"/>
                <w:sz w:val="18"/>
                <w:szCs w:val="18"/>
              </w:rPr>
              <w:t>Focuses on a specific situation and short period of time</w:t>
            </w:r>
          </w:p>
          <w:p w:rsidR="00A95512" w:rsidRPr="00E923C9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  <w:r w:rsidRPr="00E923C9">
              <w:rPr>
                <w:rFonts w:ascii="Garamond(W1)" w:hAnsi="Garamond(W1)"/>
                <w:sz w:val="18"/>
                <w:szCs w:val="18"/>
              </w:rPr>
              <w:t xml:space="preserve"> a tighter focus on character, setting (time and place)</w:t>
            </w:r>
          </w:p>
          <w:p w:rsidR="00A95512" w:rsidRPr="00E923C9" w:rsidRDefault="00A95512" w:rsidP="00376BC2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  <w:r w:rsidRPr="00E923C9">
              <w:rPr>
                <w:rFonts w:ascii="Garamond(W1)" w:hAnsi="Garamond(W1)"/>
                <w:sz w:val="18"/>
                <w:szCs w:val="18"/>
              </w:rPr>
              <w:t>close attentio</w:t>
            </w:r>
            <w:r w:rsidR="00376BC2">
              <w:rPr>
                <w:rFonts w:ascii="Garamond(W1)" w:hAnsi="Garamond(W1)"/>
                <w:sz w:val="18"/>
                <w:szCs w:val="18"/>
              </w:rPr>
              <w:t>n to language due to condensed form</w:t>
            </w:r>
          </w:p>
        </w:tc>
        <w:tc>
          <w:tcPr>
            <w:tcW w:w="7513" w:type="dxa"/>
          </w:tcPr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-write a story of your own on a similar theme</w:t>
            </w:r>
          </w:p>
          <w:p w:rsidR="00A95512" w:rsidRPr="00A95512" w:rsidRDefault="00A95512" w:rsidP="005E3241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 xml:space="preserve">-rewrite part of </w:t>
            </w:r>
            <w:r w:rsidRPr="00A95512">
              <w:rPr>
                <w:rFonts w:ascii="Garamond(W1)" w:hAnsi="Garamond(W1)"/>
                <w:i/>
                <w:sz w:val="18"/>
                <w:szCs w:val="18"/>
              </w:rPr>
              <w:t>Romulus</w:t>
            </w:r>
            <w:r w:rsidRPr="00A95512">
              <w:rPr>
                <w:rFonts w:ascii="Garamond(W1)" w:hAnsi="Garamond(W1)"/>
                <w:sz w:val="18"/>
                <w:szCs w:val="18"/>
              </w:rPr>
              <w:t xml:space="preserve"> from another characters perspective</w:t>
            </w:r>
          </w:p>
          <w:p w:rsidR="00A95512" w:rsidRPr="00A95512" w:rsidRDefault="00A95512" w:rsidP="005E3241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5E3241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</w:tc>
      </w:tr>
      <w:tr w:rsidR="00A95512" w:rsidRPr="00E923C9" w:rsidTr="00376BC2">
        <w:tc>
          <w:tcPr>
            <w:tcW w:w="2093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Diary/journal</w:t>
            </w:r>
            <w:r w:rsidRPr="00E923C9">
              <w:rPr>
                <w:rFonts w:ascii="Garamond(W1)" w:hAnsi="Garamond(W1)"/>
                <w:sz w:val="18"/>
                <w:szCs w:val="18"/>
              </w:rPr>
              <w:t xml:space="preserve"> entry</w:t>
            </w:r>
          </w:p>
        </w:tc>
        <w:tc>
          <w:tcPr>
            <w:tcW w:w="4394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  <w:r w:rsidRPr="00A95512">
              <w:rPr>
                <w:rFonts w:ascii="Garamond(W1)" w:hAnsi="Garamond(W1)"/>
                <w:sz w:val="18"/>
                <w:szCs w:val="18"/>
              </w:rPr>
              <w:t>Write a collection of diary entries from the perspective of Romulus, revealing whe</w:t>
            </w:r>
            <w:r w:rsidRPr="00A95512">
              <w:rPr>
                <w:rFonts w:ascii="Garamond(W1)" w:hAnsi="Garamond(W1)"/>
                <w:sz w:val="18"/>
                <w:szCs w:val="18"/>
              </w:rPr>
              <w:t>re he learned to be the person h</w:t>
            </w:r>
            <w:r w:rsidRPr="00A95512">
              <w:rPr>
                <w:rFonts w:ascii="Garamond(W1)" w:hAnsi="Garamond(W1)"/>
                <w:sz w:val="18"/>
                <w:szCs w:val="18"/>
              </w:rPr>
              <w:t>e is in the novel.</w:t>
            </w:r>
          </w:p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</w:tc>
      </w:tr>
      <w:tr w:rsidR="00A95512" w:rsidRPr="00E923C9" w:rsidTr="00376BC2">
        <w:tc>
          <w:tcPr>
            <w:tcW w:w="2093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Monologue</w:t>
            </w:r>
          </w:p>
        </w:tc>
        <w:tc>
          <w:tcPr>
            <w:tcW w:w="4394" w:type="dxa"/>
          </w:tcPr>
          <w:p w:rsid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Pr="00A95512" w:rsidRDefault="00A95512" w:rsidP="00AA4D6A">
            <w:pPr>
              <w:rPr>
                <w:rFonts w:ascii="Garamond(W1)" w:hAnsi="Garamond(W1)"/>
                <w:sz w:val="20"/>
                <w:szCs w:val="20"/>
              </w:rPr>
            </w:pPr>
          </w:p>
        </w:tc>
        <w:tc>
          <w:tcPr>
            <w:tcW w:w="7513" w:type="dxa"/>
          </w:tcPr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  <w:r w:rsidRPr="00A95512">
              <w:rPr>
                <w:rFonts w:ascii="Garamond(W1)" w:hAnsi="Garamond(W1)"/>
                <w:sz w:val="18"/>
                <w:szCs w:val="18"/>
              </w:rPr>
              <w:t>Write a monologue exploring the prompt</w:t>
            </w:r>
            <w:r w:rsidRPr="00A95512">
              <w:rPr>
                <w:rFonts w:ascii="Garamond(W1)" w:hAnsi="Garamond(W1)"/>
                <w:sz w:val="18"/>
                <w:szCs w:val="18"/>
              </w:rPr>
              <w:t xml:space="preserve"> or </w:t>
            </w:r>
            <w:r w:rsidRPr="00A95512">
              <w:rPr>
                <w:rFonts w:ascii="Garamond(W1)" w:hAnsi="Garamond(W1)"/>
                <w:sz w:val="18"/>
                <w:szCs w:val="18"/>
              </w:rPr>
              <w:t>reveals a minor characters thoughts to the audience at a critical point in the plot</w:t>
            </w:r>
          </w:p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</w:tc>
      </w:tr>
      <w:tr w:rsidR="00A95512" w:rsidRPr="00E923C9" w:rsidTr="00376BC2">
        <w:tc>
          <w:tcPr>
            <w:tcW w:w="2093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Interview transcript</w:t>
            </w:r>
          </w:p>
        </w:tc>
        <w:tc>
          <w:tcPr>
            <w:tcW w:w="4394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  <w:r w:rsidRPr="00A95512">
              <w:rPr>
                <w:rFonts w:ascii="Garamond(W1)" w:hAnsi="Garamond(W1)"/>
                <w:sz w:val="18"/>
                <w:szCs w:val="18"/>
              </w:rPr>
              <w:t>You could do an interview transcript on a person that you have been inspired by e.g. someone famous that has made a difference in this world.</w:t>
            </w:r>
          </w:p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A95512" w:rsidRPr="00E923C9" w:rsidTr="00376BC2">
        <w:trPr>
          <w:trHeight w:val="1007"/>
        </w:trPr>
        <w:tc>
          <w:tcPr>
            <w:tcW w:w="2093" w:type="dxa"/>
          </w:tcPr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Eulogy</w:t>
            </w:r>
          </w:p>
        </w:tc>
        <w:tc>
          <w:tcPr>
            <w:tcW w:w="4394" w:type="dxa"/>
          </w:tcPr>
          <w:p w:rsid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Pr="00E923C9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 xml:space="preserve">-Imagine you are one of </w:t>
            </w:r>
            <w:proofErr w:type="spellStart"/>
            <w:r w:rsidRPr="00A95512">
              <w:rPr>
                <w:rFonts w:ascii="Garamond(W1)" w:hAnsi="Garamond(W1)"/>
                <w:sz w:val="18"/>
                <w:szCs w:val="18"/>
              </w:rPr>
              <w:t>Hora’s</w:t>
            </w:r>
            <w:proofErr w:type="spellEnd"/>
            <w:r w:rsidRPr="00A95512">
              <w:rPr>
                <w:rFonts w:ascii="Garamond(W1)" w:hAnsi="Garamond(W1)"/>
                <w:sz w:val="18"/>
                <w:szCs w:val="18"/>
              </w:rPr>
              <w:t xml:space="preserve"> children and give a eulogy at his funeral.</w:t>
            </w:r>
          </w:p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AA4D6A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</w:tc>
      </w:tr>
      <w:tr w:rsidR="00A95512" w:rsidRPr="00E923C9" w:rsidTr="00376BC2">
        <w:tc>
          <w:tcPr>
            <w:tcW w:w="2093" w:type="dxa"/>
          </w:tcPr>
          <w:p w:rsidR="00A95512" w:rsidRPr="00E923C9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A series of letters</w:t>
            </w:r>
          </w:p>
        </w:tc>
        <w:tc>
          <w:tcPr>
            <w:tcW w:w="4394" w:type="dxa"/>
          </w:tcPr>
          <w:p w:rsidR="00A95512" w:rsidRPr="00E923C9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  <w:r w:rsidRPr="00A95512">
              <w:rPr>
                <w:rFonts w:ascii="Garamond(W1)" w:hAnsi="Garamond(W1)"/>
                <w:sz w:val="18"/>
                <w:szCs w:val="18"/>
              </w:rPr>
              <w:t>Write a letter to someone who has passed telling them how they impacted your life.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  <w:r w:rsidRPr="00A95512">
              <w:rPr>
                <w:rFonts w:ascii="Garamond(W1)" w:hAnsi="Garamond(W1)"/>
                <w:sz w:val="18"/>
                <w:szCs w:val="18"/>
              </w:rPr>
              <w:t xml:space="preserve">Write a letter from </w:t>
            </w:r>
            <w:proofErr w:type="spellStart"/>
            <w:r w:rsidRPr="00A95512">
              <w:rPr>
                <w:rFonts w:ascii="Garamond(W1)" w:hAnsi="Garamond(W1)"/>
                <w:sz w:val="18"/>
                <w:szCs w:val="18"/>
              </w:rPr>
              <w:t>Raimond</w:t>
            </w:r>
            <w:proofErr w:type="spellEnd"/>
            <w:r w:rsidRPr="00A95512">
              <w:rPr>
                <w:rFonts w:ascii="Garamond(W1)" w:hAnsi="Garamond(W1)"/>
                <w:sz w:val="18"/>
                <w:szCs w:val="18"/>
              </w:rPr>
              <w:t xml:space="preserve"> to Romulus/</w:t>
            </w:r>
            <w:proofErr w:type="spellStart"/>
            <w:r w:rsidRPr="00A95512">
              <w:rPr>
                <w:rFonts w:ascii="Garamond(W1)" w:hAnsi="Garamond(W1)"/>
                <w:sz w:val="18"/>
                <w:szCs w:val="18"/>
              </w:rPr>
              <w:t>Hora</w:t>
            </w:r>
            <w:proofErr w:type="spellEnd"/>
            <w:r w:rsidRPr="00A95512">
              <w:rPr>
                <w:rFonts w:ascii="Garamond(W1)" w:hAnsi="Garamond(W1)"/>
                <w:sz w:val="18"/>
                <w:szCs w:val="18"/>
              </w:rPr>
              <w:t xml:space="preserve"> thanking him for the life he provided for him.</w:t>
            </w:r>
          </w:p>
          <w:p w:rsid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376BC2" w:rsidRPr="00A95512" w:rsidRDefault="00376BC2" w:rsidP="00385F2C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A95512" w:rsidRPr="00E923C9" w:rsidTr="00376BC2">
        <w:tc>
          <w:tcPr>
            <w:tcW w:w="2093" w:type="dxa"/>
          </w:tcPr>
          <w:p w:rsidR="00A95512" w:rsidRPr="00E923C9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E923C9">
              <w:rPr>
                <w:rFonts w:ascii="Garamond(W1)" w:hAnsi="Garamond(W1)"/>
                <w:sz w:val="18"/>
                <w:szCs w:val="18"/>
              </w:rPr>
              <w:t>Film/play</w:t>
            </w:r>
            <w:r>
              <w:rPr>
                <w:rFonts w:ascii="Garamond(W1)" w:hAnsi="Garamond(W1)"/>
                <w:sz w:val="18"/>
                <w:szCs w:val="18"/>
              </w:rPr>
              <w:t>/TV</w:t>
            </w:r>
            <w:r w:rsidRPr="00E923C9">
              <w:rPr>
                <w:rFonts w:ascii="Garamond(W1)" w:hAnsi="Garamond(W1)"/>
                <w:sz w:val="18"/>
                <w:szCs w:val="18"/>
              </w:rPr>
              <w:t xml:space="preserve"> script</w:t>
            </w:r>
          </w:p>
        </w:tc>
        <w:tc>
          <w:tcPr>
            <w:tcW w:w="4394" w:type="dxa"/>
          </w:tcPr>
          <w:p w:rsidR="00A95512" w:rsidRPr="00E923C9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 xml:space="preserve">-write a set of background notes for a theatre/TV adaptation </w:t>
            </w:r>
          </w:p>
          <w:p w:rsidR="00A95512" w:rsidRPr="00A95512" w:rsidRDefault="00A95512" w:rsidP="00E923C9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</w:p>
        </w:tc>
      </w:tr>
      <w:tr w:rsidR="00A95512" w:rsidRPr="00E923C9" w:rsidTr="00376BC2">
        <w:tc>
          <w:tcPr>
            <w:tcW w:w="2093" w:type="dxa"/>
          </w:tcPr>
          <w:p w:rsidR="00376BC2" w:rsidRDefault="00376BC2" w:rsidP="00385F2C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Other:</w:t>
            </w:r>
          </w:p>
          <w:p w:rsid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Poetry</w:t>
            </w:r>
          </w:p>
          <w:p w:rsid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Historical fiction</w:t>
            </w:r>
          </w:p>
          <w:p w:rsidR="00A95512" w:rsidRPr="00E923C9" w:rsidRDefault="00A95512" w:rsidP="00376BC2">
            <w:pPr>
              <w:rPr>
                <w:rFonts w:ascii="Garamond(W1)" w:hAnsi="Garamond(W1)"/>
                <w:sz w:val="18"/>
                <w:szCs w:val="18"/>
              </w:rPr>
            </w:pPr>
            <w:r>
              <w:rPr>
                <w:rFonts w:ascii="Garamond(W1)" w:hAnsi="Garamond(W1)"/>
                <w:sz w:val="18"/>
                <w:szCs w:val="18"/>
              </w:rPr>
              <w:t>Comic strip</w:t>
            </w:r>
          </w:p>
        </w:tc>
        <w:tc>
          <w:tcPr>
            <w:tcW w:w="4394" w:type="dxa"/>
          </w:tcPr>
          <w:p w:rsid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</w:p>
          <w:p w:rsidR="00A95512" w:rsidRPr="00E923C9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</w:p>
        </w:tc>
        <w:tc>
          <w:tcPr>
            <w:tcW w:w="7513" w:type="dxa"/>
          </w:tcPr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-Write a poem on a theme/inspired by the prompt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-Take an important historical event and write from the POV of a person involved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-rewrite part of the memoir as a comic strip/graphic novel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  <w:p w:rsidR="00A95512" w:rsidRPr="00A95512" w:rsidRDefault="00A95512" w:rsidP="00385F2C">
            <w:pPr>
              <w:rPr>
                <w:rFonts w:ascii="Garamond(W1)" w:hAnsi="Garamond(W1)"/>
                <w:sz w:val="18"/>
                <w:szCs w:val="18"/>
              </w:rPr>
            </w:pPr>
            <w:r w:rsidRPr="00A95512">
              <w:rPr>
                <w:rFonts w:ascii="Garamond(W1)" w:hAnsi="Garamond(W1)"/>
                <w:sz w:val="18"/>
                <w:szCs w:val="18"/>
              </w:rPr>
              <w:t>-</w:t>
            </w:r>
          </w:p>
        </w:tc>
      </w:tr>
    </w:tbl>
    <w:p w:rsidR="00AA4D6A" w:rsidRDefault="00AA4D6A" w:rsidP="00376BC2"/>
    <w:sectPr w:rsidR="00AA4D6A" w:rsidSect="006F01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809"/>
    <w:multiLevelType w:val="hybridMultilevel"/>
    <w:tmpl w:val="A32687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F22B2"/>
    <w:multiLevelType w:val="hybridMultilevel"/>
    <w:tmpl w:val="EB526A28"/>
    <w:lvl w:ilvl="0" w:tplc="2CD097EE">
      <w:numFmt w:val="bullet"/>
      <w:lvlText w:val="-"/>
      <w:lvlJc w:val="left"/>
      <w:pPr>
        <w:ind w:left="720" w:hanging="360"/>
      </w:pPr>
      <w:rPr>
        <w:rFonts w:ascii="Garamond(W1)" w:eastAsiaTheme="minorHAnsi" w:hAnsi="Garamond(W1)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87195"/>
    <w:multiLevelType w:val="hybridMultilevel"/>
    <w:tmpl w:val="40B01B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45E8D"/>
    <w:multiLevelType w:val="hybridMultilevel"/>
    <w:tmpl w:val="34E488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F6D21"/>
    <w:multiLevelType w:val="hybridMultilevel"/>
    <w:tmpl w:val="A57624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E5"/>
    <w:rsid w:val="00303FE5"/>
    <w:rsid w:val="00376BC2"/>
    <w:rsid w:val="003C7435"/>
    <w:rsid w:val="0044127C"/>
    <w:rsid w:val="005E3241"/>
    <w:rsid w:val="005F68B8"/>
    <w:rsid w:val="006C65B9"/>
    <w:rsid w:val="006E5441"/>
    <w:rsid w:val="006F01A2"/>
    <w:rsid w:val="007932F7"/>
    <w:rsid w:val="00A7436B"/>
    <w:rsid w:val="00A95512"/>
    <w:rsid w:val="00AA4D6A"/>
    <w:rsid w:val="00B01971"/>
    <w:rsid w:val="00E9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D6A"/>
    <w:pPr>
      <w:ind w:left="720"/>
      <w:contextualSpacing/>
    </w:pPr>
  </w:style>
  <w:style w:type="table" w:styleId="TableGrid">
    <w:name w:val="Table Grid"/>
    <w:basedOn w:val="TableNormal"/>
    <w:uiPriority w:val="59"/>
    <w:rsid w:val="006F0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D6A"/>
    <w:pPr>
      <w:ind w:left="720"/>
      <w:contextualSpacing/>
    </w:pPr>
  </w:style>
  <w:style w:type="table" w:styleId="TableGrid">
    <w:name w:val="Table Grid"/>
    <w:basedOn w:val="TableNormal"/>
    <w:uiPriority w:val="59"/>
    <w:rsid w:val="006F0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LaToya</cp:lastModifiedBy>
  <cp:revision>2</cp:revision>
  <cp:lastPrinted>2011-10-24T00:50:00Z</cp:lastPrinted>
  <dcterms:created xsi:type="dcterms:W3CDTF">2011-10-24T09:51:00Z</dcterms:created>
  <dcterms:modified xsi:type="dcterms:W3CDTF">2011-10-24T09:51:00Z</dcterms:modified>
</cp:coreProperties>
</file>